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1368"/>
        <w:gridCol w:w="1384"/>
        <w:gridCol w:w="1363"/>
        <w:gridCol w:w="1379"/>
        <w:gridCol w:w="1358"/>
      </w:tblGrid>
      <w:tr w:rsidR="0065144E" w:rsidTr="00C7235A">
        <w:tc>
          <w:tcPr>
            <w:tcW w:w="8522" w:type="dxa"/>
            <w:gridSpan w:val="6"/>
          </w:tcPr>
          <w:p w:rsidR="0065144E" w:rsidRPr="00BC131E" w:rsidRDefault="0065144E" w:rsidP="00C7235A">
            <w:pPr>
              <w:jc w:val="center"/>
              <w:rPr>
                <w:b/>
                <w:sz w:val="28"/>
                <w:szCs w:val="28"/>
              </w:rPr>
            </w:pPr>
            <w:r w:rsidRPr="0018267B">
              <w:rPr>
                <w:rFonts w:hint="eastAsia"/>
                <w:b/>
                <w:sz w:val="30"/>
                <w:szCs w:val="30"/>
              </w:rPr>
              <w:t>瑞典隆德大学交流学生项目申请表</w:t>
            </w:r>
          </w:p>
        </w:tc>
      </w:tr>
      <w:tr w:rsidR="0065144E" w:rsidTr="00C7235A">
        <w:tc>
          <w:tcPr>
            <w:tcW w:w="1464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1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2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2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</w:tr>
      <w:tr w:rsidR="0065144E" w:rsidTr="00C7235A">
        <w:tc>
          <w:tcPr>
            <w:tcW w:w="1464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11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12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</w:tr>
      <w:tr w:rsidR="0065144E" w:rsidTr="00C7235A">
        <w:tc>
          <w:tcPr>
            <w:tcW w:w="2875" w:type="dxa"/>
            <w:gridSpan w:val="2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5647" w:type="dxa"/>
            <w:gridSpan w:val="4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</w:tr>
      <w:tr w:rsidR="0065144E" w:rsidTr="00C7235A">
        <w:tc>
          <w:tcPr>
            <w:tcW w:w="2875" w:type="dxa"/>
            <w:gridSpan w:val="2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5647" w:type="dxa"/>
            <w:gridSpan w:val="4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</w:tr>
      <w:tr w:rsidR="0065144E" w:rsidTr="00C7235A">
        <w:tc>
          <w:tcPr>
            <w:tcW w:w="2875" w:type="dxa"/>
            <w:gridSpan w:val="2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5647" w:type="dxa"/>
            <w:gridSpan w:val="4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</w:tr>
      <w:tr w:rsidR="0065144E" w:rsidTr="00C7235A">
        <w:trPr>
          <w:trHeight w:val="5814"/>
        </w:trPr>
        <w:tc>
          <w:tcPr>
            <w:tcW w:w="2875" w:type="dxa"/>
            <w:gridSpan w:val="2"/>
          </w:tcPr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在校期间获得</w:t>
            </w:r>
          </w:p>
          <w:p w:rsidR="0065144E" w:rsidRDefault="0065144E" w:rsidP="00C72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设计竞赛奖励情况</w:t>
            </w:r>
          </w:p>
        </w:tc>
        <w:tc>
          <w:tcPr>
            <w:tcW w:w="5647" w:type="dxa"/>
            <w:gridSpan w:val="4"/>
          </w:tcPr>
          <w:p w:rsidR="0065144E" w:rsidRDefault="0065144E" w:rsidP="00C7235A">
            <w:pPr>
              <w:rPr>
                <w:sz w:val="28"/>
                <w:szCs w:val="28"/>
              </w:rPr>
            </w:pPr>
          </w:p>
        </w:tc>
      </w:tr>
      <w:tr w:rsidR="0065144E" w:rsidTr="00C7235A">
        <w:trPr>
          <w:trHeight w:val="1992"/>
        </w:trPr>
        <w:tc>
          <w:tcPr>
            <w:tcW w:w="8522" w:type="dxa"/>
            <w:gridSpan w:val="6"/>
          </w:tcPr>
          <w:p w:rsidR="0065144E" w:rsidRDefault="0065144E" w:rsidP="00C7235A">
            <w:pPr>
              <w:rPr>
                <w:sz w:val="24"/>
                <w:szCs w:val="24"/>
              </w:rPr>
            </w:pPr>
          </w:p>
          <w:p w:rsidR="0065144E" w:rsidRPr="0018267B" w:rsidRDefault="0065144E" w:rsidP="00C7235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本人及家属</w:t>
            </w:r>
            <w:r w:rsidRPr="00BC131E">
              <w:rPr>
                <w:rFonts w:hint="eastAsia"/>
                <w:sz w:val="24"/>
                <w:szCs w:val="24"/>
              </w:rPr>
              <w:t>均已知晓此次</w:t>
            </w:r>
            <w:r>
              <w:rPr>
                <w:rFonts w:hint="eastAsia"/>
                <w:sz w:val="24"/>
                <w:szCs w:val="24"/>
              </w:rPr>
              <w:t>外派</w:t>
            </w:r>
            <w:r w:rsidRPr="00BC131E">
              <w:rPr>
                <w:rFonts w:hint="eastAsia"/>
                <w:sz w:val="24"/>
                <w:szCs w:val="24"/>
              </w:rPr>
              <w:t>交流项目的要求，</w:t>
            </w:r>
            <w:r>
              <w:rPr>
                <w:rFonts w:hint="eastAsia"/>
                <w:sz w:val="24"/>
                <w:szCs w:val="24"/>
              </w:rPr>
              <w:t>包括</w:t>
            </w:r>
            <w:r w:rsidRPr="0018267B">
              <w:rPr>
                <w:rFonts w:hint="eastAsia"/>
                <w:sz w:val="24"/>
                <w:szCs w:val="24"/>
              </w:rPr>
              <w:t>在菲律宾为期三周的基地考察，</w:t>
            </w:r>
            <w:r>
              <w:rPr>
                <w:rFonts w:hint="eastAsia"/>
                <w:sz w:val="24"/>
                <w:szCs w:val="24"/>
              </w:rPr>
              <w:t>承诺</w:t>
            </w:r>
            <w:r w:rsidRPr="0018267B">
              <w:rPr>
                <w:rFonts w:hint="eastAsia"/>
                <w:sz w:val="24"/>
                <w:szCs w:val="24"/>
              </w:rPr>
              <w:t>外派期间将遵守国家相关法律要求。</w:t>
            </w:r>
          </w:p>
          <w:p w:rsidR="0065144E" w:rsidRPr="003C1BA5" w:rsidRDefault="0065144E" w:rsidP="00C7235A">
            <w:pPr>
              <w:rPr>
                <w:sz w:val="28"/>
                <w:szCs w:val="28"/>
              </w:rPr>
            </w:pPr>
          </w:p>
          <w:p w:rsidR="0065144E" w:rsidRDefault="0065144E" w:rsidP="00C7235A">
            <w:pPr>
              <w:rPr>
                <w:sz w:val="28"/>
                <w:szCs w:val="28"/>
              </w:rPr>
            </w:pPr>
          </w:p>
          <w:p w:rsidR="0065144E" w:rsidRPr="00BC131E" w:rsidRDefault="0065144E" w:rsidP="00C7235A">
            <w:pPr>
              <w:ind w:firstLineChars="1540" w:firstLine="4329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申请人：</w:t>
            </w:r>
          </w:p>
        </w:tc>
      </w:tr>
    </w:tbl>
    <w:p w:rsidR="00806B51" w:rsidRDefault="00806B51">
      <w:bookmarkStart w:id="0" w:name="_GoBack"/>
      <w:bookmarkEnd w:id="0"/>
    </w:p>
    <w:sectPr w:rsidR="0080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E"/>
    <w:rsid w:val="00033595"/>
    <w:rsid w:val="00046D56"/>
    <w:rsid w:val="00091F09"/>
    <w:rsid w:val="00110414"/>
    <w:rsid w:val="00186818"/>
    <w:rsid w:val="001B1C44"/>
    <w:rsid w:val="001F4E2C"/>
    <w:rsid w:val="00223822"/>
    <w:rsid w:val="002604D0"/>
    <w:rsid w:val="002D7FA7"/>
    <w:rsid w:val="002F7C70"/>
    <w:rsid w:val="003077DA"/>
    <w:rsid w:val="003338D7"/>
    <w:rsid w:val="003A093C"/>
    <w:rsid w:val="003B0F80"/>
    <w:rsid w:val="00413D20"/>
    <w:rsid w:val="004A1E75"/>
    <w:rsid w:val="00513D01"/>
    <w:rsid w:val="0052742A"/>
    <w:rsid w:val="005545E0"/>
    <w:rsid w:val="00557C46"/>
    <w:rsid w:val="0060412D"/>
    <w:rsid w:val="00644316"/>
    <w:rsid w:val="0065144E"/>
    <w:rsid w:val="00667E87"/>
    <w:rsid w:val="006B76A7"/>
    <w:rsid w:val="0074208C"/>
    <w:rsid w:val="00790BA5"/>
    <w:rsid w:val="007E1589"/>
    <w:rsid w:val="007E639C"/>
    <w:rsid w:val="00806B51"/>
    <w:rsid w:val="00822046"/>
    <w:rsid w:val="00831CDC"/>
    <w:rsid w:val="008322BE"/>
    <w:rsid w:val="0086365A"/>
    <w:rsid w:val="008838D1"/>
    <w:rsid w:val="00887EE5"/>
    <w:rsid w:val="008F33F5"/>
    <w:rsid w:val="008F52FB"/>
    <w:rsid w:val="00925339"/>
    <w:rsid w:val="009D24D4"/>
    <w:rsid w:val="00A14063"/>
    <w:rsid w:val="00A27E38"/>
    <w:rsid w:val="00A46CD0"/>
    <w:rsid w:val="00AB3277"/>
    <w:rsid w:val="00AE4E34"/>
    <w:rsid w:val="00B40AAB"/>
    <w:rsid w:val="00B60816"/>
    <w:rsid w:val="00BF27BE"/>
    <w:rsid w:val="00C25C29"/>
    <w:rsid w:val="00C46D69"/>
    <w:rsid w:val="00C47DC3"/>
    <w:rsid w:val="00C5336C"/>
    <w:rsid w:val="00D20A69"/>
    <w:rsid w:val="00D20FCB"/>
    <w:rsid w:val="00D60007"/>
    <w:rsid w:val="00D92E35"/>
    <w:rsid w:val="00DD0B93"/>
    <w:rsid w:val="00E32604"/>
    <w:rsid w:val="00E45783"/>
    <w:rsid w:val="00E974BD"/>
    <w:rsid w:val="00EB2C4F"/>
    <w:rsid w:val="00F31B36"/>
    <w:rsid w:val="00F54173"/>
    <w:rsid w:val="00F67C95"/>
    <w:rsid w:val="00F93540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B8E2-2158-450D-B40E-CB0E8B9A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4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周明阳</dc:creator>
  <cp:keywords/>
  <dc:description/>
  <cp:lastModifiedBy>周明阳</cp:lastModifiedBy>
  <cp:revision>1</cp:revision>
  <dcterms:created xsi:type="dcterms:W3CDTF">2015-08-28T08:59:00Z</dcterms:created>
  <dcterms:modified xsi:type="dcterms:W3CDTF">2015-08-28T08:59:00Z</dcterms:modified>
</cp:coreProperties>
</file>